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8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010"/>
        <w:gridCol w:w="1214"/>
        <w:gridCol w:w="2802"/>
        <w:gridCol w:w="2802"/>
        <w:gridCol w:w="2802"/>
      </w:tblGrid>
      <w:tr w:rsidR="0067301C" w:rsidRPr="0067301C" w:rsidTr="00217747">
        <w:trPr>
          <w:gridAfter w:val="2"/>
          <w:wAfter w:w="5604" w:type="dxa"/>
        </w:trPr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ÇUKUROVA ÜNİVERSİTESİ PERSONEL DAİRE BAŞKANLIĞI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personel</w:t>
            </w:r>
            <w:proofErr w:type="gramEnd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@cu.edu.tr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  <w:proofErr w:type="spellStart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Nezihat</w:t>
            </w:r>
            <w:proofErr w:type="spellEnd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 xml:space="preserve"> YURT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Daire Başkanı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2376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Çiğdem DELİKANLI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Sekreter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2331-2333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66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tr-TR"/>
              </w:rPr>
              <w:t>AKADEMİK PERSONEL ŞUBE MÜDÜRLÜĞÜ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personelakademik@cu.edu.tr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tr-TR"/>
              </w:rPr>
              <w:t>Akademik Personel Bürosu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Hilmi EĞİLMEZ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Şef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2304-2944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Mustafa ÖNCÜ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Şef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2304-2944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Gülşah TAMİR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Şef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2304-2944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Ayşegül YÜKSEL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Şef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2304-2944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Muhittin MUTLUER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Şef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2304-2944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Safiye YÜKSEL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Şef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2304-2944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Goncagül KOZAN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Şef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2304-2944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Saime BAYSAN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Şef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2304-2944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Över GÖZENE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Bilgisayar İşletmeni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2304-2944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İlknur Fethiye KANDİLCİ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Bilgisayar İşletmeni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2304-2944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66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tr-TR"/>
              </w:rPr>
              <w:t>İDARİ PERSONEL ŞUBE MÜDÜRLÜĞÜ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personelidari@cu.edu.tr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Seval 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Şube Müdürü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2368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tr-TR"/>
              </w:rPr>
              <w:t>İdari Personel Bürosu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Bektaş KOCA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Şef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Mehtap UZKARALAR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Şef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217747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Fatma Zehra AKSO</w:t>
            </w:r>
            <w:r w:rsidR="00217747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Şef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Erçin Kemal ÖZ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Şef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 xml:space="preserve">Zekeriya </w:t>
            </w:r>
            <w:proofErr w:type="spellStart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Yasir</w:t>
            </w:r>
            <w:proofErr w:type="spellEnd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 xml:space="preserve"> KARTOP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Memur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66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tr-TR"/>
              </w:rPr>
              <w:t>MUTEMETLİK VE İŞÇİ ŞUBE MÜDÜRLÜĞÜ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personelmemur@cu.edu.tr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Serap TÜRK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Şube Müdürü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2321-2331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tr-TR"/>
              </w:rPr>
              <w:t>Mutemetlik ve Maaş Bürosu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Ferdi AVCILI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Şef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Serhat ERCAN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Bilgisayar İşletmeni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Özlem ÇAYIR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Bilgisayar İşletmeni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İsmail BOZKURT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tr-TR"/>
              </w:rPr>
              <w:t>İşçi ve Sözleşmeli Bürosu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Dursun BUÇAKCI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 xml:space="preserve">Veri </w:t>
            </w:r>
            <w:proofErr w:type="gramStart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Haz.ve</w:t>
            </w:r>
            <w:proofErr w:type="gramEnd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Kont.İşl</w:t>
            </w:r>
            <w:proofErr w:type="spellEnd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2688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Tuba KANBAK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Bilgisayar İşletmeni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2336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217747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47" w:rsidRPr="0067301C" w:rsidRDefault="00264ED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Naime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 xml:space="preserve"> SAĞMAN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47" w:rsidRPr="0067301C" w:rsidRDefault="00264ED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Memur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47" w:rsidRPr="0067301C" w:rsidRDefault="00264EDC" w:rsidP="00264ED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2688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47" w:rsidRPr="0067301C" w:rsidRDefault="00217747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Abdi GÜNGÖR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İşçi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264ED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  <w:r w:rsidR="00264ED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688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Fadime YAVUZ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İşçi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264ED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  <w:r w:rsidR="00264ED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336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66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tr-TR"/>
              </w:rPr>
              <w:t>DİSİPLİN ŞUBE MÜDÜRLÜĞÜ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personel</w:t>
            </w:r>
            <w:proofErr w:type="gramEnd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@cu.edu.tr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Mehmet SEÇEN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Şube Müdürü V.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2405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  <w:bookmarkStart w:id="0" w:name="_GoBack"/>
        <w:bookmarkEnd w:id="0"/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tr-TR"/>
              </w:rPr>
              <w:t>Disiplin ve Kayıt Bürosu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Zümrüt HALAMAN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Bilgisayar İşletmeni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2331-2333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67301C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Cuma AKÇA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Memur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2331-2333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67301C" w:rsidP="0067301C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217747" w:rsidRPr="0067301C" w:rsidTr="00217747">
        <w:tc>
          <w:tcPr>
            <w:tcW w:w="66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tr-TR"/>
              </w:rPr>
              <w:t>Arşiv Bürosu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802" w:type="dxa"/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802" w:type="dxa"/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217747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Özden ÇAVUŞOĞLU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Bilgisayar İşletmeni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2331-2333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217747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Mert Can İŞBİLİR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Bilgisayar İşletmeni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2331-2333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217747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Cihat ÖZDAŞ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Memur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2331-2333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217747" w:rsidRPr="0067301C" w:rsidTr="00217747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Zeki SARICA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Hizmetli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2331-2333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217747" w:rsidRPr="0067301C" w:rsidTr="005A5A41">
        <w:trPr>
          <w:gridAfter w:val="2"/>
          <w:wAfter w:w="5604" w:type="dxa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47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  <w:tr w:rsidR="00217747" w:rsidRPr="0067301C" w:rsidTr="00907EE8">
        <w:trPr>
          <w:gridAfter w:val="2"/>
          <w:wAfter w:w="5604" w:type="dxa"/>
        </w:trPr>
        <w:tc>
          <w:tcPr>
            <w:tcW w:w="66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217747" w:rsidP="00217747">
            <w:pPr>
              <w:spacing w:after="100" w:afterAutospacing="1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tr-TR"/>
              </w:rPr>
              <w:t>EĞİTİM</w:t>
            </w:r>
            <w:r w:rsidRPr="0067301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9"/>
                <w:szCs w:val="19"/>
                <w:lang w:eastAsia="tr-TR"/>
              </w:rPr>
              <w:t xml:space="preserve"> ŞUBE MÜDÜRLÜĞÜ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personel</w:t>
            </w:r>
            <w:proofErr w:type="gramEnd"/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@cu.edu.tr</w:t>
            </w:r>
          </w:p>
        </w:tc>
      </w:tr>
      <w:tr w:rsidR="00217747" w:rsidRPr="0067301C" w:rsidTr="00907EE8">
        <w:trPr>
          <w:gridAfter w:val="2"/>
          <w:wAfter w:w="5604" w:type="dxa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217747" w:rsidP="00217747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Bektaş KOCA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Şube Müdürü V.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217747" w:rsidP="00217747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303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1C" w:rsidRPr="0067301C" w:rsidRDefault="00217747" w:rsidP="00907EE8">
            <w:pPr>
              <w:spacing w:after="100" w:afterAutospacing="1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6730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tr-TR"/>
              </w:rPr>
              <w:t> </w:t>
            </w:r>
          </w:p>
        </w:tc>
      </w:tr>
    </w:tbl>
    <w:p w:rsidR="002A1735" w:rsidRDefault="002A1735" w:rsidP="00264EDC"/>
    <w:sectPr w:rsidR="002A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47"/>
    <w:rsid w:val="00217747"/>
    <w:rsid w:val="00264EDC"/>
    <w:rsid w:val="002A1735"/>
    <w:rsid w:val="0067301C"/>
    <w:rsid w:val="00A31E7B"/>
    <w:rsid w:val="00A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2020-10-20T12:29:00Z</dcterms:created>
  <dcterms:modified xsi:type="dcterms:W3CDTF">2020-10-20T13:07:00Z</dcterms:modified>
</cp:coreProperties>
</file>